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EE" w:rsidRPr="00AD7AEE" w:rsidRDefault="00AD7AEE" w:rsidP="00AD7A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AEE">
        <w:rPr>
          <w:rFonts w:ascii="Times New Roman" w:hAnsi="Times New Roman" w:cs="Times New Roman"/>
          <w:sz w:val="28"/>
          <w:szCs w:val="28"/>
        </w:rPr>
        <w:t>Проект</w:t>
      </w:r>
    </w:p>
    <w:p w:rsidR="00AD7AEE" w:rsidRPr="00AD7AEE" w:rsidRDefault="00AD7AEE" w:rsidP="00AD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AEE">
        <w:rPr>
          <w:rFonts w:ascii="Times New Roman" w:hAnsi="Times New Roman" w:cs="Times New Roman"/>
          <w:sz w:val="28"/>
          <w:szCs w:val="28"/>
        </w:rPr>
        <w:t>ЗАКОН</w:t>
      </w:r>
    </w:p>
    <w:p w:rsidR="00AD7AEE" w:rsidRPr="00AD7AEE" w:rsidRDefault="00AD7AEE" w:rsidP="00AD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AE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AD7AEE" w:rsidRPr="00AD7AEE" w:rsidRDefault="00AD7AEE" w:rsidP="00AD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EE" w:rsidRDefault="00E75951" w:rsidP="00AD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статьи 5 и</w:t>
      </w:r>
      <w:r w:rsidR="00AD7AEE" w:rsidRPr="00AD7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53">
        <w:rPr>
          <w:rFonts w:ascii="Times New Roman" w:hAnsi="Times New Roman" w:cs="Times New Roman"/>
          <w:b/>
          <w:sz w:val="28"/>
          <w:szCs w:val="28"/>
        </w:rPr>
        <w:t>7</w:t>
      </w:r>
      <w:r w:rsidR="00AD7AEE" w:rsidRPr="00AD7AEE">
        <w:rPr>
          <w:rFonts w:ascii="Times New Roman" w:hAnsi="Times New Roman" w:cs="Times New Roman"/>
          <w:b/>
          <w:sz w:val="28"/>
          <w:szCs w:val="28"/>
        </w:rPr>
        <w:t xml:space="preserve"> Закона Удмуртской Республики </w:t>
      </w:r>
    </w:p>
    <w:p w:rsidR="00AD7AEE" w:rsidRPr="00771B53" w:rsidRDefault="00AD7AEE" w:rsidP="0077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B53">
        <w:rPr>
          <w:rFonts w:ascii="Times New Roman" w:hAnsi="Times New Roman" w:cs="Times New Roman"/>
          <w:b/>
          <w:sz w:val="28"/>
          <w:szCs w:val="28"/>
        </w:rPr>
        <w:t>«</w:t>
      </w:r>
      <w:r w:rsidR="00771B53" w:rsidRPr="00771B53">
        <w:rPr>
          <w:rFonts w:ascii="Times New Roman" w:hAnsi="Times New Roman" w:cs="Times New Roman"/>
          <w:b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AD7AEE" w:rsidRPr="00AD7AEE" w:rsidRDefault="00AD7AEE" w:rsidP="00AD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EE" w:rsidRPr="00AD7AEE" w:rsidRDefault="00AD7AEE" w:rsidP="00AD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EE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7AEE" w:rsidRPr="00AD7AEE" w:rsidTr="006D793C">
        <w:tc>
          <w:tcPr>
            <w:tcW w:w="4819" w:type="dxa"/>
          </w:tcPr>
          <w:p w:rsidR="00AD7AEE" w:rsidRPr="00AD7AEE" w:rsidRDefault="00AD7AEE" w:rsidP="00AD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E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AD7AEE" w:rsidRPr="00AD7AEE" w:rsidRDefault="00AD7AEE" w:rsidP="00AD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7AEE" w:rsidRPr="00AD7AEE" w:rsidRDefault="00AD7AEE" w:rsidP="00AD7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E">
              <w:rPr>
                <w:rFonts w:ascii="Times New Roman" w:hAnsi="Times New Roman" w:cs="Times New Roman"/>
                <w:sz w:val="28"/>
                <w:szCs w:val="28"/>
              </w:rPr>
              <w:t>«___» ________ 20__ года</w:t>
            </w:r>
          </w:p>
        </w:tc>
      </w:tr>
    </w:tbl>
    <w:p w:rsidR="00AD7AEE" w:rsidRPr="00AD7AEE" w:rsidRDefault="00AD7AEE" w:rsidP="00984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7AE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E7E15" w:rsidRDefault="004E7E15" w:rsidP="00984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55" w:rsidRDefault="00984555" w:rsidP="00984555">
      <w:pPr>
        <w:spacing w:after="0" w:line="240" w:lineRule="auto"/>
        <w:ind w:firstLine="708"/>
        <w:jc w:val="both"/>
      </w:pPr>
      <w:r w:rsidRPr="00984555">
        <w:rPr>
          <w:rFonts w:ascii="Times New Roman" w:hAnsi="Times New Roman" w:cs="Times New Roman"/>
          <w:sz w:val="28"/>
          <w:szCs w:val="28"/>
        </w:rPr>
        <w:t xml:space="preserve">Внести в Закон Удмуртской Республики от 13 октября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4555">
        <w:rPr>
          <w:rFonts w:ascii="Times New Roman" w:hAnsi="Times New Roman" w:cs="Times New Roman"/>
          <w:sz w:val="28"/>
          <w:szCs w:val="28"/>
        </w:rPr>
        <w:t xml:space="preserve">№ 57-РЗ «Об установлении административной ответственности за отдельные виды правонарушений» (Известия Удмуртской Республики, 2011, 25 октября; Официальный сайт Президента Удмуртской Республики и Правительства Удмуртской Республики (www.udmurt.ru), 2013, 16 октября,                                              № 02161020130347; Официальный сайт Главы Удмуртской Республики и Правительства Удмуртской Республики (www.udmurt.ru), 2015, 23 декабря,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4555">
        <w:rPr>
          <w:rFonts w:ascii="Times New Roman" w:hAnsi="Times New Roman" w:cs="Times New Roman"/>
          <w:sz w:val="28"/>
          <w:szCs w:val="28"/>
        </w:rPr>
        <w:t>№ 02231220152603; 2019, 21 ноября, № 02211120192211)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5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0380" w:rsidRPr="00984555" w:rsidRDefault="00984555" w:rsidP="009845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55">
        <w:rPr>
          <w:rFonts w:ascii="Times New Roman" w:hAnsi="Times New Roman" w:cs="Times New Roman"/>
          <w:sz w:val="28"/>
          <w:szCs w:val="28"/>
        </w:rPr>
        <w:t>абзац первый статьи 5 после слов «Совершение действий» дополнить словами «либо непринятие мер»</w:t>
      </w:r>
      <w:r w:rsidR="00196B39" w:rsidRPr="00984555">
        <w:rPr>
          <w:rFonts w:ascii="Times New Roman" w:hAnsi="Times New Roman" w:cs="Times New Roman"/>
          <w:sz w:val="28"/>
          <w:szCs w:val="28"/>
        </w:rPr>
        <w:t>;</w:t>
      </w:r>
    </w:p>
    <w:p w:rsidR="00771B53" w:rsidRPr="00984555" w:rsidRDefault="00500380" w:rsidP="009845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55">
        <w:rPr>
          <w:rFonts w:ascii="Times New Roman" w:hAnsi="Times New Roman" w:cs="Times New Roman"/>
          <w:sz w:val="28"/>
          <w:szCs w:val="28"/>
        </w:rPr>
        <w:t xml:space="preserve">в </w:t>
      </w:r>
      <w:r w:rsidR="00984555" w:rsidRPr="00984555">
        <w:rPr>
          <w:rFonts w:ascii="Times New Roman" w:hAnsi="Times New Roman" w:cs="Times New Roman"/>
          <w:sz w:val="28"/>
          <w:szCs w:val="28"/>
        </w:rPr>
        <w:t>абзаце втором статьи 7 слово «тридцати» заменить словом «пятидесяти», слово «ста» заменить словом «двухсот».</w:t>
      </w:r>
    </w:p>
    <w:p w:rsidR="00A66545" w:rsidRDefault="00A66545" w:rsidP="00984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45" w:rsidRPr="00A66545" w:rsidRDefault="00A66545" w:rsidP="00984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54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66545" w:rsidRPr="00A66545" w:rsidRDefault="00A66545" w:rsidP="00984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545" w:rsidRPr="00A66545" w:rsidRDefault="00A66545" w:rsidP="00984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</w:t>
      </w:r>
      <w:r w:rsidR="00AB575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B74138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Pr="00A66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 xml:space="preserve">                Глава</w:t>
      </w: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>Удмуртской Республики</w:t>
      </w:r>
      <w:r w:rsidRPr="00A66545">
        <w:rPr>
          <w:rFonts w:ascii="Times New Roman" w:hAnsi="Times New Roman" w:cs="Times New Roman"/>
          <w:bCs/>
          <w:sz w:val="28"/>
          <w:szCs w:val="28"/>
        </w:rPr>
        <w:tab/>
      </w:r>
      <w:r w:rsidRPr="00A66545">
        <w:rPr>
          <w:rFonts w:ascii="Times New Roman" w:hAnsi="Times New Roman" w:cs="Times New Roman"/>
          <w:bCs/>
          <w:sz w:val="28"/>
          <w:szCs w:val="28"/>
        </w:rPr>
        <w:tab/>
      </w:r>
      <w:r w:rsidRPr="00A6654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A66545">
        <w:rPr>
          <w:rFonts w:ascii="Times New Roman" w:hAnsi="Times New Roman" w:cs="Times New Roman"/>
          <w:bCs/>
          <w:sz w:val="28"/>
          <w:szCs w:val="28"/>
        </w:rPr>
        <w:tab/>
      </w:r>
      <w:r w:rsidR="00A469A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66545">
        <w:rPr>
          <w:rFonts w:ascii="Times New Roman" w:hAnsi="Times New Roman" w:cs="Times New Roman"/>
          <w:bCs/>
          <w:sz w:val="28"/>
          <w:szCs w:val="28"/>
        </w:rPr>
        <w:t>А.В. Бречалов</w:t>
      </w: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>г. Ижевск</w:t>
      </w:r>
    </w:p>
    <w:p w:rsidR="00A66545" w:rsidRPr="00A66545" w:rsidRDefault="00A66545" w:rsidP="00A6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>«___» __________ 20__ года</w:t>
      </w:r>
    </w:p>
    <w:p w:rsidR="00AD7AEE" w:rsidRDefault="00A66545" w:rsidP="00A665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545">
        <w:rPr>
          <w:rFonts w:ascii="Times New Roman" w:hAnsi="Times New Roman" w:cs="Times New Roman"/>
          <w:bCs/>
          <w:sz w:val="28"/>
          <w:szCs w:val="28"/>
        </w:rPr>
        <w:t>№ ____</w:t>
      </w:r>
    </w:p>
    <w:p w:rsidR="00A469AE" w:rsidRDefault="00A469AE" w:rsidP="00A665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69AE" w:rsidRPr="00A469AE" w:rsidRDefault="00283DAA" w:rsidP="00A469AE">
      <w:pPr>
        <w:pStyle w:val="a7"/>
        <w:widowControl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>П</w:t>
      </w:r>
      <w:r w:rsidR="00A469AE" w:rsidRPr="00A469AE">
        <w:rPr>
          <w:rFonts w:ascii="Times New Roman" w:hAnsi="Times New Roman"/>
          <w:kern w:val="0"/>
          <w:sz w:val="28"/>
          <w:szCs w:val="28"/>
        </w:rPr>
        <w:t>роект закона вносит:</w:t>
      </w:r>
    </w:p>
    <w:p w:rsidR="00A469AE" w:rsidRPr="00A469AE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>постоянн</w:t>
      </w:r>
      <w:r w:rsidR="005209C3">
        <w:rPr>
          <w:rFonts w:ascii="Times New Roman" w:hAnsi="Times New Roman" w:cs="Times New Roman"/>
          <w:sz w:val="28"/>
          <w:szCs w:val="28"/>
        </w:rPr>
        <w:t>ая</w:t>
      </w:r>
      <w:r w:rsidRPr="00A469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209C3">
        <w:rPr>
          <w:rFonts w:ascii="Times New Roman" w:hAnsi="Times New Roman" w:cs="Times New Roman"/>
          <w:sz w:val="28"/>
          <w:szCs w:val="28"/>
        </w:rPr>
        <w:t>я</w:t>
      </w:r>
    </w:p>
    <w:p w:rsidR="00A469AE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A469AE" w:rsidRPr="00A469AE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A469AE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A469AE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A469AE" w:rsidRPr="00A66545" w:rsidRDefault="00A469AE" w:rsidP="00A4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AE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Pr="00A46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sectPr w:rsidR="00A469AE" w:rsidRPr="00A66545" w:rsidSect="006D79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967"/>
    <w:multiLevelType w:val="hybridMultilevel"/>
    <w:tmpl w:val="37423742"/>
    <w:lvl w:ilvl="0" w:tplc="778CD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E"/>
    <w:rsid w:val="00123BFD"/>
    <w:rsid w:val="00196B39"/>
    <w:rsid w:val="00283DAA"/>
    <w:rsid w:val="004D334B"/>
    <w:rsid w:val="004E7E15"/>
    <w:rsid w:val="00500380"/>
    <w:rsid w:val="005209C3"/>
    <w:rsid w:val="00625DB3"/>
    <w:rsid w:val="00771B53"/>
    <w:rsid w:val="00984555"/>
    <w:rsid w:val="00A469AE"/>
    <w:rsid w:val="00A66545"/>
    <w:rsid w:val="00A9497B"/>
    <w:rsid w:val="00AB5753"/>
    <w:rsid w:val="00AD7AEE"/>
    <w:rsid w:val="00B74138"/>
    <w:rsid w:val="00D25A57"/>
    <w:rsid w:val="00E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3EAD-72F5-4350-BA37-BEA14FE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0380"/>
    <w:pPr>
      <w:ind w:left="720"/>
      <w:contextualSpacing/>
    </w:pPr>
  </w:style>
  <w:style w:type="paragraph" w:styleId="a5">
    <w:name w:val="Body Text Indent"/>
    <w:basedOn w:val="a"/>
    <w:link w:val="a6"/>
    <w:rsid w:val="00A469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469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тиль"/>
    <w:rsid w:val="00A469A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Окомельченко Андрей Валерьевич</cp:lastModifiedBy>
  <cp:revision>5</cp:revision>
  <dcterms:created xsi:type="dcterms:W3CDTF">2022-12-06T11:38:00Z</dcterms:created>
  <dcterms:modified xsi:type="dcterms:W3CDTF">2022-12-07T12:19:00Z</dcterms:modified>
</cp:coreProperties>
</file>